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62C3E" w14:textId="77777777" w:rsidR="002C45C9" w:rsidRPr="002C45C9" w:rsidRDefault="002C45C9" w:rsidP="002C45C9">
      <w:pPr>
        <w:spacing w:after="0"/>
        <w:ind w:left="10" w:right="0"/>
        <w:rPr>
          <w:b/>
          <w:bCs/>
          <w:sz w:val="28"/>
          <w:szCs w:val="28"/>
        </w:rPr>
      </w:pPr>
      <w:r w:rsidRPr="002C45C9">
        <w:rPr>
          <w:b/>
          <w:bCs/>
          <w:sz w:val="28"/>
          <w:szCs w:val="28"/>
        </w:rPr>
        <w:t xml:space="preserve">Allegato 1  </w:t>
      </w:r>
    </w:p>
    <w:p w14:paraId="07EC246A" w14:textId="77777777" w:rsidR="002C45C9" w:rsidRPr="00F4332A" w:rsidRDefault="002C45C9" w:rsidP="002C45C9">
      <w:pPr>
        <w:spacing w:after="157"/>
        <w:ind w:left="0" w:right="0"/>
        <w:rPr>
          <w:b/>
          <w:bCs/>
          <w:sz w:val="28"/>
          <w:szCs w:val="28"/>
        </w:rPr>
      </w:pPr>
      <w:r w:rsidRPr="00F4332A">
        <w:rPr>
          <w:b/>
          <w:bCs/>
          <w:sz w:val="28"/>
          <w:szCs w:val="28"/>
        </w:rPr>
        <w:t xml:space="preserve">Prima segnalazione di (presunto) caso di bullismo e vittimizzazione  </w:t>
      </w:r>
    </w:p>
    <w:p w14:paraId="093D9A7A" w14:textId="77777777" w:rsidR="002C45C9" w:rsidRDefault="002C45C9" w:rsidP="009B4193">
      <w:pPr>
        <w:spacing w:after="160"/>
        <w:ind w:left="0" w:right="-1"/>
      </w:pPr>
      <w:r>
        <w:t xml:space="preserve">Le segnalazioni anonime potrebbero non essere prese in considerazione. Si ricorda che i dati personali e le informazioni fornite saranno trattati con la massima riservatezza.  </w:t>
      </w:r>
    </w:p>
    <w:p w14:paraId="1B5BF4FE" w14:textId="77777777" w:rsidR="002C45C9" w:rsidRDefault="002C45C9" w:rsidP="002C45C9">
      <w:pPr>
        <w:spacing w:after="371" w:line="259" w:lineRule="auto"/>
        <w:ind w:left="0" w:right="887" w:firstLine="0"/>
        <w:jc w:val="right"/>
      </w:pPr>
      <w:r>
        <w:t xml:space="preserve">Data: ______________  </w:t>
      </w:r>
    </w:p>
    <w:p w14:paraId="31D2705E" w14:textId="77777777" w:rsidR="002C45C9" w:rsidRDefault="002C45C9" w:rsidP="002C45C9">
      <w:pPr>
        <w:spacing w:after="373"/>
        <w:ind w:left="1306" w:right="0"/>
      </w:pPr>
      <w:r>
        <w:t xml:space="preserve">Nome e cognome di chi compila la segnalazione ________________________________ </w:t>
      </w:r>
    </w:p>
    <w:p w14:paraId="712D938C" w14:textId="77777777" w:rsidR="002C45C9" w:rsidRDefault="002C45C9" w:rsidP="002C45C9">
      <w:pPr>
        <w:spacing w:after="680"/>
        <w:ind w:left="1301" w:right="0"/>
      </w:pPr>
      <w:r>
        <w:t xml:space="preserve">Classe ________ Sezione ____________  </w:t>
      </w:r>
    </w:p>
    <w:p w14:paraId="7C82540C" w14:textId="77777777" w:rsidR="002C45C9" w:rsidRDefault="002C45C9" w:rsidP="002C45C9">
      <w:pPr>
        <w:numPr>
          <w:ilvl w:val="0"/>
          <w:numId w:val="1"/>
        </w:numPr>
        <w:spacing w:after="198"/>
        <w:ind w:right="0" w:hanging="209"/>
      </w:pPr>
      <w:r>
        <w:t xml:space="preserve">La persona che segnala il caso di presunto bullismo è  </w:t>
      </w:r>
    </w:p>
    <w:p w14:paraId="2EDF49AB" w14:textId="77777777" w:rsidR="002C45C9" w:rsidRDefault="002C45C9" w:rsidP="002C45C9">
      <w:pPr>
        <w:spacing w:after="132"/>
        <w:ind w:left="1510" w:right="0"/>
      </w:pPr>
      <w:r>
        <w:t xml:space="preserve">❑ La vittima  </w:t>
      </w:r>
    </w:p>
    <w:p w14:paraId="471A01F5" w14:textId="77777777" w:rsidR="002C45C9" w:rsidRDefault="002C45C9" w:rsidP="002C45C9">
      <w:pPr>
        <w:spacing w:after="128"/>
        <w:ind w:left="1510" w:right="0"/>
      </w:pPr>
      <w:r>
        <w:t xml:space="preserve">❑ Un compagno della vittima, nome__________________________________________ </w:t>
      </w:r>
    </w:p>
    <w:p w14:paraId="4BC9EFDE" w14:textId="77777777" w:rsidR="002C45C9" w:rsidRDefault="002C45C9" w:rsidP="002C45C9">
      <w:pPr>
        <w:spacing w:after="133"/>
        <w:ind w:left="1510" w:right="0"/>
      </w:pPr>
      <w:r>
        <w:t xml:space="preserve">❑ Madre/ Padre/Tutore della vittima, nome_____________________________________ </w:t>
      </w:r>
    </w:p>
    <w:p w14:paraId="1D03E5A7" w14:textId="77777777" w:rsidR="002C45C9" w:rsidRDefault="002C45C9" w:rsidP="002C45C9">
      <w:pPr>
        <w:spacing w:after="131"/>
        <w:ind w:left="1510" w:right="0"/>
      </w:pPr>
      <w:r>
        <w:t xml:space="preserve">❑ Insegnanti del team docente/consiglio della classe _____________________________ </w:t>
      </w:r>
    </w:p>
    <w:p w14:paraId="398DEE84" w14:textId="77777777" w:rsidR="002C45C9" w:rsidRDefault="002C45C9" w:rsidP="002C45C9">
      <w:pPr>
        <w:ind w:left="1510" w:right="0"/>
      </w:pPr>
      <w:r>
        <w:t xml:space="preserve">❑ Altri: __________________________________________________________________ </w:t>
      </w:r>
    </w:p>
    <w:p w14:paraId="1504164C" w14:textId="77777777" w:rsidR="002C45C9" w:rsidRDefault="002C45C9" w:rsidP="002C45C9">
      <w:pPr>
        <w:spacing w:after="95" w:line="259" w:lineRule="auto"/>
        <w:ind w:left="1500" w:right="0" w:firstLine="0"/>
      </w:pPr>
      <w:r>
        <w:t xml:space="preserve"> </w:t>
      </w:r>
    </w:p>
    <w:p w14:paraId="58D81B01" w14:textId="77777777" w:rsidR="002C45C9" w:rsidRDefault="002C45C9" w:rsidP="002C45C9">
      <w:pPr>
        <w:numPr>
          <w:ilvl w:val="0"/>
          <w:numId w:val="1"/>
        </w:numPr>
        <w:ind w:right="0" w:hanging="209"/>
      </w:pPr>
      <w:r>
        <w:t xml:space="preserve">Vittima _________________________________________ classe ____________________ </w:t>
      </w:r>
    </w:p>
    <w:p w14:paraId="314B5DAF" w14:textId="77777777" w:rsidR="0070711A" w:rsidRDefault="002C45C9" w:rsidP="002C45C9">
      <w:pPr>
        <w:spacing w:after="3" w:line="358" w:lineRule="auto"/>
        <w:ind w:left="10" w:right="-354"/>
        <w:jc w:val="center"/>
      </w:pPr>
      <w:r>
        <w:t>Altre vittime _______________________________________ classe ____________________</w:t>
      </w:r>
    </w:p>
    <w:p w14:paraId="7590D472" w14:textId="54E005CD" w:rsidR="002C45C9" w:rsidRDefault="002C45C9" w:rsidP="002C45C9">
      <w:pPr>
        <w:spacing w:after="3" w:line="358" w:lineRule="auto"/>
        <w:ind w:left="10" w:right="-354"/>
        <w:jc w:val="center"/>
      </w:pPr>
      <w:r>
        <w:t xml:space="preserve"> Altre vittime _______________________________________ classe ____________________ </w:t>
      </w:r>
    </w:p>
    <w:p w14:paraId="50330682" w14:textId="77777777" w:rsidR="002C45C9" w:rsidRDefault="002C45C9" w:rsidP="002C45C9">
      <w:pPr>
        <w:spacing w:after="224" w:line="259" w:lineRule="auto"/>
        <w:ind w:left="1289" w:right="0" w:firstLine="0"/>
      </w:pPr>
      <w:r>
        <w:t xml:space="preserve"> </w:t>
      </w:r>
    </w:p>
    <w:p w14:paraId="508D950C" w14:textId="77777777" w:rsidR="002C45C9" w:rsidRDefault="002C45C9" w:rsidP="002C45C9">
      <w:pPr>
        <w:numPr>
          <w:ilvl w:val="0"/>
          <w:numId w:val="1"/>
        </w:numPr>
        <w:ind w:right="0" w:hanging="209"/>
      </w:pPr>
      <w:r>
        <w:t xml:space="preserve">Bullo o bulli (o presunti)  </w:t>
      </w:r>
    </w:p>
    <w:p w14:paraId="629BD5CF" w14:textId="77777777" w:rsidR="002C45C9" w:rsidRDefault="002C45C9" w:rsidP="002C45C9">
      <w:pPr>
        <w:ind w:left="1299" w:right="0"/>
      </w:pPr>
      <w:r>
        <w:t xml:space="preserve">Nome___________________________________________ classe _____________________ </w:t>
      </w:r>
    </w:p>
    <w:p w14:paraId="0F6647FC" w14:textId="77777777" w:rsidR="002C45C9" w:rsidRDefault="002C45C9" w:rsidP="002C45C9">
      <w:pPr>
        <w:ind w:left="1299" w:right="0"/>
      </w:pPr>
      <w:r>
        <w:t xml:space="preserve">Nome___________________________________________ classe _____________________ </w:t>
      </w:r>
    </w:p>
    <w:p w14:paraId="61E44398" w14:textId="77777777" w:rsidR="002C45C9" w:rsidRDefault="002C45C9" w:rsidP="002C45C9">
      <w:pPr>
        <w:spacing w:after="798"/>
        <w:ind w:left="1299" w:right="0"/>
      </w:pPr>
      <w:r>
        <w:t xml:space="preserve">Nome___________________________________________ classe _____________________ </w:t>
      </w:r>
    </w:p>
    <w:p w14:paraId="0D020F24" w14:textId="77777777" w:rsidR="002C45C9" w:rsidRDefault="002C45C9" w:rsidP="002C45C9">
      <w:pPr>
        <w:numPr>
          <w:ilvl w:val="0"/>
          <w:numId w:val="1"/>
        </w:numPr>
        <w:spacing w:after="188"/>
        <w:ind w:right="0" w:hanging="209"/>
      </w:pPr>
      <w:r>
        <w:t xml:space="preserve">Descrizione breve del problema presentato. Dare esempi concreti degli episodi di prepotenza  </w:t>
      </w:r>
    </w:p>
    <w:p w14:paraId="230B814A" w14:textId="77777777" w:rsidR="002C45C9" w:rsidRDefault="002C45C9" w:rsidP="002C45C9">
      <w:pPr>
        <w:spacing w:after="3" w:line="358" w:lineRule="auto"/>
        <w:ind w:left="10" w:right="0"/>
        <w:jc w:val="center"/>
      </w:pPr>
      <w:r>
        <w:t>____________________________________________________________________________ ____________________________________________________________________________</w:t>
      </w:r>
    </w:p>
    <w:p w14:paraId="0B6BC9FB" w14:textId="77777777" w:rsidR="002C45C9" w:rsidRDefault="002C45C9" w:rsidP="002C45C9">
      <w:pPr>
        <w:spacing w:after="197" w:line="358" w:lineRule="auto"/>
        <w:ind w:left="10" w:right="0"/>
        <w:jc w:val="center"/>
      </w:pPr>
      <w:r>
        <w:t xml:space="preserve">____________________________________________________________________________ ____________________________________________________________________________ ____________________________________________________________________________ </w:t>
      </w:r>
    </w:p>
    <w:p w14:paraId="41304A58" w14:textId="77777777" w:rsidR="002C45C9" w:rsidRDefault="002C45C9" w:rsidP="002C45C9">
      <w:pPr>
        <w:numPr>
          <w:ilvl w:val="0"/>
          <w:numId w:val="1"/>
        </w:numPr>
        <w:spacing w:after="260"/>
        <w:ind w:right="0" w:hanging="209"/>
      </w:pPr>
      <w:r>
        <w:t xml:space="preserve">Quante volte sono successi gli episodi?  </w:t>
      </w:r>
    </w:p>
    <w:p w14:paraId="74A0F997" w14:textId="083E827D" w:rsidR="002C45C9" w:rsidRDefault="002C45C9" w:rsidP="002C45C9">
      <w:pPr>
        <w:spacing w:after="3" w:line="358" w:lineRule="auto"/>
        <w:ind w:left="10" w:right="0"/>
        <w:jc w:val="center"/>
      </w:pPr>
      <w:r>
        <w:t>______________________________________________</w:t>
      </w:r>
      <w:r w:rsidR="00283C88">
        <w:t>_____</w:t>
      </w:r>
      <w:r>
        <w:t>______________________________ ___________________________________</w:t>
      </w:r>
      <w:r w:rsidR="00283C88">
        <w:t>_____</w:t>
      </w:r>
      <w:r>
        <w:t>_________________________________________</w:t>
      </w:r>
    </w:p>
    <w:p w14:paraId="5E941E13" w14:textId="2646F5CD" w:rsidR="002C45C9" w:rsidRDefault="00283C88" w:rsidP="00283C88">
      <w:pPr>
        <w:ind w:left="993" w:right="0"/>
      </w:pPr>
      <w:r>
        <w:t>____</w:t>
      </w:r>
      <w:r w:rsidR="002C45C9">
        <w:t>____________________________________________________</w:t>
      </w:r>
      <w:r>
        <w:t>___</w:t>
      </w:r>
      <w:r w:rsidR="002C45C9">
        <w:t>_______________________</w:t>
      </w:r>
    </w:p>
    <w:p w14:paraId="74FEB442" w14:textId="7D322BA0" w:rsidR="003A1A36" w:rsidRDefault="00ED4D58" w:rsidP="00283C88">
      <w:pPr>
        <w:ind w:left="709" w:firstLine="0"/>
        <w:jc w:val="both"/>
      </w:pPr>
      <w:r w:rsidRPr="00ED4D58">
        <w:t>Consegna la scheda al docente referente</w:t>
      </w:r>
      <w:r>
        <w:t xml:space="preserve"> (prof.ssa Caterina Manno)</w:t>
      </w:r>
      <w:r w:rsidR="003423D0">
        <w:t xml:space="preserve"> o</w:t>
      </w:r>
      <w:r w:rsidR="00283C88">
        <w:t xml:space="preserve"> al coordinatore</w:t>
      </w:r>
      <w:r w:rsidR="00D761A7">
        <w:t xml:space="preserve"> </w:t>
      </w:r>
      <w:r w:rsidRPr="00ED4D58">
        <w:t xml:space="preserve">o </w:t>
      </w:r>
      <w:r w:rsidR="003423D0">
        <w:t xml:space="preserve">al referente di sede </w:t>
      </w:r>
      <w:r w:rsidR="00BB105E">
        <w:t xml:space="preserve">o </w:t>
      </w:r>
      <w:r w:rsidRPr="00ED4D58">
        <w:t>imbucala nell</w:t>
      </w:r>
      <w:r>
        <w:t>a</w:t>
      </w:r>
      <w:r w:rsidRPr="00ED4D58">
        <w:t xml:space="preserve"> cassett</w:t>
      </w:r>
      <w:r>
        <w:t>a</w:t>
      </w:r>
      <w:r w:rsidRPr="00ED4D58">
        <w:t xml:space="preserve"> predispost</w:t>
      </w:r>
      <w:r>
        <w:t>a.</w:t>
      </w:r>
    </w:p>
    <w:sectPr w:rsidR="003A1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A34791"/>
    <w:multiLevelType w:val="hybridMultilevel"/>
    <w:tmpl w:val="B0482F90"/>
    <w:lvl w:ilvl="0" w:tplc="0B004FBE">
      <w:start w:val="1"/>
      <w:numFmt w:val="decimal"/>
      <w:lvlText w:val="%1."/>
      <w:lvlJc w:val="left"/>
      <w:pPr>
        <w:ind w:left="1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B72E2E8">
      <w:start w:val="1"/>
      <w:numFmt w:val="lowerLetter"/>
      <w:lvlText w:val="%2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79261712">
      <w:start w:val="1"/>
      <w:numFmt w:val="lowerRoman"/>
      <w:lvlText w:val="%3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39A1328">
      <w:start w:val="1"/>
      <w:numFmt w:val="decimal"/>
      <w:lvlText w:val="%4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5F2829E">
      <w:start w:val="1"/>
      <w:numFmt w:val="lowerLetter"/>
      <w:lvlText w:val="%5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EB0E710">
      <w:start w:val="1"/>
      <w:numFmt w:val="lowerRoman"/>
      <w:lvlText w:val="%6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EF82164">
      <w:start w:val="1"/>
      <w:numFmt w:val="decimal"/>
      <w:lvlText w:val="%7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05C1D68">
      <w:start w:val="1"/>
      <w:numFmt w:val="lowerLetter"/>
      <w:lvlText w:val="%8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31803D6">
      <w:start w:val="1"/>
      <w:numFmt w:val="lowerRoman"/>
      <w:lvlText w:val="%9"/>
      <w:lvlJc w:val="left"/>
      <w:pPr>
        <w:ind w:left="7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752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C9"/>
    <w:rsid w:val="001F6160"/>
    <w:rsid w:val="00283C88"/>
    <w:rsid w:val="002C45C9"/>
    <w:rsid w:val="003423D0"/>
    <w:rsid w:val="003A1A36"/>
    <w:rsid w:val="0054121E"/>
    <w:rsid w:val="00662BB8"/>
    <w:rsid w:val="0070711A"/>
    <w:rsid w:val="007E6BA1"/>
    <w:rsid w:val="00876B43"/>
    <w:rsid w:val="009B4193"/>
    <w:rsid w:val="00A46E8C"/>
    <w:rsid w:val="00AD0692"/>
    <w:rsid w:val="00B37D97"/>
    <w:rsid w:val="00BB105E"/>
    <w:rsid w:val="00CA3C85"/>
    <w:rsid w:val="00D761A7"/>
    <w:rsid w:val="00EB4024"/>
    <w:rsid w:val="00ED4D58"/>
    <w:rsid w:val="00F3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6F02"/>
  <w15:chartTrackingRefBased/>
  <w15:docId w15:val="{3F486059-60D2-41F0-A7A5-D40176B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45C9"/>
    <w:pPr>
      <w:spacing w:after="90" w:line="265" w:lineRule="auto"/>
      <w:ind w:left="1344" w:right="723" w:hanging="10"/>
    </w:pPr>
    <w:rPr>
      <w:rFonts w:ascii="Times New Roman" w:eastAsia="Times New Roman" w:hAnsi="Times New Roman" w:cs="Times New Roman"/>
      <w:color w:val="000000"/>
      <w:sz w:val="19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C4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C4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C4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4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C4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C4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C4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C4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C4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C4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C4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C4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45C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C45C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C45C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C45C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C45C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C45C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C4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C4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C45C9"/>
    <w:pPr>
      <w:numPr>
        <w:ilvl w:val="1"/>
      </w:numPr>
      <w:ind w:left="134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C4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C4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C45C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C45C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C45C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C4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C45C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C45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manno</dc:creator>
  <cp:keywords/>
  <dc:description/>
  <cp:lastModifiedBy>caterina manno</cp:lastModifiedBy>
  <cp:revision>15</cp:revision>
  <dcterms:created xsi:type="dcterms:W3CDTF">2025-10-02T16:25:00Z</dcterms:created>
  <dcterms:modified xsi:type="dcterms:W3CDTF">2025-11-16T22:48:00Z</dcterms:modified>
</cp:coreProperties>
</file>